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B6513" w14:textId="331B218E" w:rsidR="008028FB" w:rsidRDefault="00AF59FE">
      <w:r w:rsidRPr="00AF59FE">
        <w:t xml:space="preserve">As </w:t>
      </w:r>
      <w:proofErr w:type="spellStart"/>
      <w:r w:rsidRPr="00AF59FE">
        <w:t>Gaalith</w:t>
      </w:r>
      <w:proofErr w:type="spellEnd"/>
      <w:r w:rsidRPr="00AF59FE">
        <w:t xml:space="preserve"> transitions into his new role as an Officer of the Jin Shi,</w:t>
      </w:r>
      <w:r>
        <w:t xml:space="preserve"> </w:t>
      </w:r>
      <w:r w:rsidRPr="00AF59FE">
        <w:t>leaving his old beat in the City Militia behind, he is assigned to a</w:t>
      </w:r>
      <w:r>
        <w:t xml:space="preserve"> </w:t>
      </w:r>
      <w:r w:rsidRPr="00AF59FE">
        <w:t>newly created post covering the official investigation of "Highly</w:t>
      </w:r>
      <w:r w:rsidRPr="00AF59FE">
        <w:br/>
        <w:t>Unusual" cases. The official designation of this post is "Commission</w:t>
      </w:r>
      <w:r>
        <w:t xml:space="preserve"> </w:t>
      </w:r>
      <w:r w:rsidRPr="00AF59FE">
        <w:t>401".</w:t>
      </w:r>
      <w:r w:rsidRPr="00AF59FE">
        <w:br/>
      </w:r>
      <w:r w:rsidRPr="00AF59FE">
        <w:br/>
        <w:t>To aid him in this, he is assigned another member of the Jin Shi with</w:t>
      </w:r>
      <w:r>
        <w:t xml:space="preserve"> </w:t>
      </w:r>
      <w:r w:rsidRPr="00AF59FE">
        <w:t xml:space="preserve">some experience in this area - Special Investigator </w:t>
      </w:r>
      <w:proofErr w:type="spellStart"/>
      <w:r w:rsidRPr="00AF59FE">
        <w:t>J'ameishut</w:t>
      </w:r>
      <w:proofErr w:type="spellEnd"/>
      <w:r w:rsidRPr="00AF59FE">
        <w:t>. It is</w:t>
      </w:r>
      <w:r>
        <w:t xml:space="preserve"> </w:t>
      </w:r>
      <w:r w:rsidRPr="00AF59FE">
        <w:t xml:space="preserve">implied that if they show </w:t>
      </w:r>
      <w:proofErr w:type="gramStart"/>
      <w:r w:rsidRPr="00AF59FE">
        <w:t>success</w:t>
      </w:r>
      <w:proofErr w:type="gramEnd"/>
      <w:r w:rsidRPr="00AF59FE">
        <w:t xml:space="preserve"> they may receive additional agents</w:t>
      </w:r>
      <w:r>
        <w:t xml:space="preserve"> </w:t>
      </w:r>
      <w:r w:rsidRPr="00AF59FE">
        <w:t>and support.</w:t>
      </w:r>
      <w:r>
        <w:t xml:space="preserve"> </w:t>
      </w:r>
      <w:r w:rsidRPr="00AF59FE">
        <w:t>This office is assumed to function much more independently than most,</w:t>
      </w:r>
      <w:r>
        <w:t xml:space="preserve"> </w:t>
      </w:r>
      <w:r w:rsidRPr="00AF59FE">
        <w:t xml:space="preserve">but </w:t>
      </w:r>
      <w:proofErr w:type="spellStart"/>
      <w:r w:rsidRPr="00AF59FE">
        <w:t>Gaalith</w:t>
      </w:r>
      <w:proofErr w:type="spellEnd"/>
      <w:r w:rsidRPr="00AF59FE">
        <w:t xml:space="preserve"> is assigned a supervisor - Senior Officer Naveen (the Jin</w:t>
      </w:r>
      <w:r>
        <w:t xml:space="preserve"> </w:t>
      </w:r>
      <w:r w:rsidRPr="00AF59FE">
        <w:t>Shi judge who has had interactions with them before).</w:t>
      </w:r>
      <w:r w:rsidRPr="00AF59FE">
        <w:br/>
      </w:r>
      <w:r w:rsidRPr="00AF59FE">
        <w:br/>
        <w:t>Under the Senior Officer's direction, your office is given special</w:t>
      </w:r>
      <w:r>
        <w:t xml:space="preserve"> </w:t>
      </w:r>
      <w:r w:rsidRPr="00AF59FE">
        <w:t>charge to investigate the spread of cults in Kishar proper, with a</w:t>
      </w:r>
      <w:r>
        <w:t xml:space="preserve"> </w:t>
      </w:r>
      <w:r w:rsidRPr="00AF59FE">
        <w:t>special focus on shutting down the year-long campaign of terror</w:t>
      </w:r>
      <w:r w:rsidRPr="00AF59FE">
        <w:br/>
        <w:t xml:space="preserve">wreaked by the Cult of </w:t>
      </w:r>
      <w:proofErr w:type="spellStart"/>
      <w:r w:rsidRPr="00AF59FE">
        <w:t>Gorgath</w:t>
      </w:r>
      <w:proofErr w:type="spellEnd"/>
      <w:r w:rsidRPr="00AF59FE">
        <w:t>.</w:t>
      </w:r>
      <w:r w:rsidRPr="00AF59FE">
        <w:br/>
      </w:r>
      <w:r w:rsidRPr="00AF59FE">
        <w:br/>
      </w:r>
      <w:r>
        <w:t xml:space="preserve">Separately, </w:t>
      </w:r>
      <w:proofErr w:type="spellStart"/>
      <w:r>
        <w:t>Gaalith</w:t>
      </w:r>
      <w:proofErr w:type="spellEnd"/>
      <w:r w:rsidRPr="00AF59FE">
        <w:t xml:space="preserve"> determine</w:t>
      </w:r>
      <w:r>
        <w:t>s</w:t>
      </w:r>
      <w:r w:rsidRPr="00AF59FE">
        <w:t xml:space="preserve"> that 3 separate</w:t>
      </w:r>
      <w:r>
        <w:t xml:space="preserve"> </w:t>
      </w:r>
      <w:r w:rsidRPr="00AF59FE">
        <w:t xml:space="preserve">commissions in the Jin Shi are currently investigating </w:t>
      </w:r>
      <w:proofErr w:type="spellStart"/>
      <w:r w:rsidRPr="00AF59FE">
        <w:t>Del'ahari</w:t>
      </w:r>
      <w:proofErr w:type="spellEnd"/>
      <w:r w:rsidRPr="00AF59FE">
        <w:t>, but</w:t>
      </w:r>
      <w:r>
        <w:t xml:space="preserve"> </w:t>
      </w:r>
      <w:r w:rsidRPr="00AF59FE">
        <w:t>at the moment, all of these investigations have been snarled in Jin</w:t>
      </w:r>
      <w:r>
        <w:t xml:space="preserve"> </w:t>
      </w:r>
      <w:r w:rsidRPr="00AF59FE">
        <w:t xml:space="preserve">Shi bureaucracy. No one seems to know why or how to resolve it. </w:t>
      </w:r>
    </w:p>
    <w:sectPr w:rsidR="0080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FE"/>
    <w:rsid w:val="00535F4F"/>
    <w:rsid w:val="008028FB"/>
    <w:rsid w:val="00A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2EC3"/>
  <w15:chartTrackingRefBased/>
  <w15:docId w15:val="{9B5E6E0D-A5E3-4870-8487-8E79BE5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>Indiana University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1</cp:revision>
  <dcterms:created xsi:type="dcterms:W3CDTF">2024-08-31T00:53:00Z</dcterms:created>
  <dcterms:modified xsi:type="dcterms:W3CDTF">2024-08-31T00:55:00Z</dcterms:modified>
</cp:coreProperties>
</file>